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AD3F" w14:textId="77777777" w:rsidR="0018513A" w:rsidRDefault="0018513A"/>
    <w:p w14:paraId="4A6E0AE1" w14:textId="61DC8B65" w:rsidR="001435A5" w:rsidRDefault="001435A5" w:rsidP="001435A5">
      <w:pPr>
        <w:jc w:val="center"/>
        <w:rPr>
          <w:b/>
          <w:bCs/>
          <w:sz w:val="28"/>
          <w:szCs w:val="28"/>
        </w:rPr>
      </w:pPr>
      <w:r w:rsidRPr="001435A5">
        <w:rPr>
          <w:b/>
          <w:bCs/>
          <w:sz w:val="28"/>
          <w:szCs w:val="28"/>
        </w:rPr>
        <w:t xml:space="preserve">FORMULARZ REJESTRACJI </w:t>
      </w:r>
      <w:r>
        <w:rPr>
          <w:b/>
          <w:bCs/>
          <w:sz w:val="28"/>
          <w:szCs w:val="28"/>
        </w:rPr>
        <w:t>do usługi NEWSLETTERA</w:t>
      </w:r>
    </w:p>
    <w:p w14:paraId="1B609704" w14:textId="77777777" w:rsidR="000A5BC8" w:rsidRPr="001435A5" w:rsidRDefault="000A5BC8" w:rsidP="001435A5">
      <w:pPr>
        <w:jc w:val="center"/>
        <w:rPr>
          <w:b/>
          <w:bCs/>
          <w:sz w:val="28"/>
          <w:szCs w:val="28"/>
        </w:rPr>
      </w:pPr>
    </w:p>
    <w:p w14:paraId="1A3C68EB" w14:textId="5064B501" w:rsidR="001435A5" w:rsidRDefault="001435A5" w:rsidP="00B518FC">
      <w:pPr>
        <w:jc w:val="both"/>
      </w:pPr>
      <w:r w:rsidRPr="001435A5">
        <w:t xml:space="preserve">Newsletter dla pracodawców to bezpłatna usługa informacyjna prowadzona przez Powiatowy Urząd Pracy w Ciechanowie. Dzięki tej usłudze mogą Państwo na bieżąco otrzymywać najważniejsze informacje dotyczące wsparcia oferowanego przez Powiatowy Urząd Pracy w Ciechanowie, w tym informacje o </w:t>
      </w:r>
      <w:r w:rsidR="00B518FC">
        <w:t>terminach</w:t>
      </w:r>
      <w:r w:rsidRPr="001435A5">
        <w:t xml:space="preserve"> nabor</w:t>
      </w:r>
      <w:r w:rsidR="00B518FC">
        <w:t>ów</w:t>
      </w:r>
      <w:r w:rsidRPr="001435A5">
        <w:t xml:space="preserve"> wniosków, dostępnych formach </w:t>
      </w:r>
      <w:r w:rsidR="00B518FC">
        <w:t>wsparcia,</w:t>
      </w:r>
      <w:r w:rsidRPr="001435A5">
        <w:t xml:space="preserve"> wydarzeniach </w:t>
      </w:r>
      <w:r w:rsidR="00B518FC">
        <w:t xml:space="preserve">i spotkań </w:t>
      </w:r>
      <w:r w:rsidRPr="001435A5">
        <w:t xml:space="preserve">organizowanych przez </w:t>
      </w:r>
      <w:r w:rsidR="00B518FC">
        <w:t>U</w:t>
      </w:r>
      <w:r w:rsidRPr="001435A5">
        <w:t>rząd oraz zmianach w przepisach dotyczących rynku pracy.</w:t>
      </w:r>
    </w:p>
    <w:p w14:paraId="66F66D6B" w14:textId="14DADC73" w:rsidR="001435A5" w:rsidRPr="00B63CD9" w:rsidRDefault="001435A5" w:rsidP="001435A5">
      <w:pPr>
        <w:jc w:val="both"/>
        <w:rPr>
          <w:b/>
          <w:bCs/>
          <w:sz w:val="24"/>
          <w:szCs w:val="24"/>
        </w:rPr>
      </w:pPr>
      <w:r w:rsidRPr="00B63CD9">
        <w:rPr>
          <w:b/>
          <w:bCs/>
          <w:sz w:val="24"/>
          <w:szCs w:val="24"/>
        </w:rPr>
        <w:t xml:space="preserve">Dane potrzebne do rejestracji: </w:t>
      </w: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B63CD9" w:rsidRPr="00B63CD9" w14:paraId="0D967920" w14:textId="4F6A9434" w:rsidTr="00B63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80F07C" w14:textId="0DF21512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Imię</w:t>
            </w:r>
          </w:p>
        </w:tc>
        <w:tc>
          <w:tcPr>
            <w:tcW w:w="7082" w:type="dxa"/>
            <w:vAlign w:val="center"/>
          </w:tcPr>
          <w:p w14:paraId="46C473BE" w14:textId="77777777" w:rsidR="00B63CD9" w:rsidRPr="00B63CD9" w:rsidRDefault="00B63CD9" w:rsidP="00B63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3CD9" w:rsidRPr="00B63CD9" w14:paraId="14216B37" w14:textId="79992C97" w:rsidTr="00B6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B17D51" w14:textId="1B1F1E65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Nazwisko</w:t>
            </w:r>
          </w:p>
        </w:tc>
        <w:tc>
          <w:tcPr>
            <w:tcW w:w="7082" w:type="dxa"/>
            <w:vAlign w:val="center"/>
          </w:tcPr>
          <w:p w14:paraId="0450A4A1" w14:textId="77777777" w:rsidR="00B63CD9" w:rsidRPr="00B63CD9" w:rsidRDefault="00B63CD9" w:rsidP="00B6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3CD9" w:rsidRPr="00B63CD9" w14:paraId="5B71590C" w14:textId="24C86D10" w:rsidTr="00B63CD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1AC7D6" w14:textId="13DDCDC7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Nazwa stanowiska służbowego</w:t>
            </w:r>
          </w:p>
        </w:tc>
        <w:tc>
          <w:tcPr>
            <w:tcW w:w="7082" w:type="dxa"/>
            <w:vAlign w:val="center"/>
          </w:tcPr>
          <w:p w14:paraId="380CB79C" w14:textId="77777777" w:rsidR="00B63CD9" w:rsidRPr="00B63CD9" w:rsidRDefault="00B63CD9" w:rsidP="00B6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3CD9" w:rsidRPr="00B63CD9" w14:paraId="7FB5AE90" w14:textId="5AECA95F" w:rsidTr="00B6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6720850" w14:textId="3F2C10E7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Nr telefonu</w:t>
            </w:r>
          </w:p>
        </w:tc>
        <w:tc>
          <w:tcPr>
            <w:tcW w:w="7082" w:type="dxa"/>
            <w:vAlign w:val="center"/>
          </w:tcPr>
          <w:p w14:paraId="442A8936" w14:textId="77777777" w:rsidR="00B63CD9" w:rsidRPr="00B63CD9" w:rsidRDefault="00B63CD9" w:rsidP="00B6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3CD9" w:rsidRPr="00B63CD9" w14:paraId="52DACF14" w14:textId="2EDEC571" w:rsidTr="00B63CD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F6D1C8" w14:textId="77777777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Nazwa firmy</w:t>
            </w:r>
          </w:p>
        </w:tc>
        <w:tc>
          <w:tcPr>
            <w:tcW w:w="7082" w:type="dxa"/>
            <w:vAlign w:val="center"/>
          </w:tcPr>
          <w:p w14:paraId="33495E50" w14:textId="77777777" w:rsidR="00B63CD9" w:rsidRPr="00B63CD9" w:rsidRDefault="00B63CD9" w:rsidP="00B6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3CD9" w:rsidRPr="00B63CD9" w14:paraId="56EF93B7" w14:textId="20B3E9DF" w:rsidTr="00B6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4721FC" w14:textId="18913DF2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Adres e-mail</w:t>
            </w:r>
          </w:p>
        </w:tc>
        <w:tc>
          <w:tcPr>
            <w:tcW w:w="7082" w:type="dxa"/>
            <w:vAlign w:val="center"/>
          </w:tcPr>
          <w:p w14:paraId="311FDC71" w14:textId="77777777" w:rsidR="00B63CD9" w:rsidRPr="00B63CD9" w:rsidRDefault="00B63CD9" w:rsidP="00B6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F6BBA3" w14:textId="4ADFD4C6" w:rsidR="001435A5" w:rsidRDefault="001435A5" w:rsidP="00B63CD9"/>
    <w:p w14:paraId="743DB192" w14:textId="581CE9B2" w:rsidR="00102D3E" w:rsidRDefault="00102D3E" w:rsidP="00B63CD9">
      <w:pPr>
        <w:rPr>
          <w:b/>
          <w:bCs/>
          <w:sz w:val="24"/>
          <w:szCs w:val="24"/>
        </w:rPr>
      </w:pPr>
      <w:r w:rsidRPr="00102D3E">
        <w:rPr>
          <w:b/>
          <w:bCs/>
          <w:sz w:val="24"/>
          <w:szCs w:val="24"/>
        </w:rPr>
        <w:t>Oświadczenie</w:t>
      </w:r>
      <w:r w:rsidR="00B518FC">
        <w:rPr>
          <w:b/>
          <w:bCs/>
          <w:sz w:val="24"/>
          <w:szCs w:val="24"/>
        </w:rPr>
        <w:t>:</w:t>
      </w:r>
    </w:p>
    <w:p w14:paraId="4D0D9331" w14:textId="3D59E32F" w:rsidR="00B518FC" w:rsidRDefault="00B518FC" w:rsidP="00B518FC">
      <w:pPr>
        <w:jc w:val="both"/>
      </w:pPr>
      <w:r w:rsidRPr="00102D3E">
        <w:t xml:space="preserve">Oświadczam, że </w:t>
      </w:r>
      <w:r>
        <w:t>d</w:t>
      </w:r>
      <w:r w:rsidRPr="00B518FC">
        <w:t xml:space="preserve">ane podane </w:t>
      </w:r>
      <w:r>
        <w:t>powyżej</w:t>
      </w:r>
      <w:r w:rsidRPr="00B518FC">
        <w:t xml:space="preserve"> są prawdziwe i zgodne ze stanem faktycznym.</w:t>
      </w:r>
    </w:p>
    <w:p w14:paraId="6EA20497" w14:textId="0D01B525" w:rsidR="00102D3E" w:rsidRPr="00102D3E" w:rsidRDefault="00102D3E" w:rsidP="00B518FC">
      <w:pPr>
        <w:jc w:val="both"/>
      </w:pPr>
      <w:r w:rsidRPr="00102D3E">
        <w:t xml:space="preserve">Oświadczam, że </w:t>
      </w:r>
      <w:r w:rsidRPr="00102D3E">
        <w:rPr>
          <w:b/>
          <w:bCs/>
        </w:rPr>
        <w:t xml:space="preserve">wyrażam zgodę </w:t>
      </w:r>
      <w:r w:rsidRPr="00102D3E">
        <w:t xml:space="preserve">na przetwarzanie moich danych osobowych: imię, nazwisko, stanowisko służbowe, numer telefonu, nazwa firmy, adres email przez administratora danych osobowych </w:t>
      </w:r>
      <w:r w:rsidR="003D5194">
        <w:t xml:space="preserve">tj. </w:t>
      </w:r>
      <w:r w:rsidR="00446F68">
        <w:t xml:space="preserve">Powiatowy Urząd Pracy w Ciechanowie, reprezentowany przez </w:t>
      </w:r>
      <w:r w:rsidRPr="00102D3E">
        <w:t>Dyrektora Powiatowego Urzędu Pracy w Ciechanowie z siedzibą przy ul. T. Sygietyńskiego 11</w:t>
      </w:r>
      <w:r w:rsidR="00414573">
        <w:t>, 06 – 410 Ciechanów,</w:t>
      </w:r>
      <w:r w:rsidRPr="00102D3E">
        <w:t xml:space="preserve"> e-mail: sekretariat@pup-ciechanow.pl, tel. 23 673 08 50 w celu realizacji usługi newsletter zgodnie z art. 6 ust. 1 lit. a) ogólnego Rozporządzenia Parlamentu Europejskiego i Rady (UE) 2016/679 z 27.04.2016 r. </w:t>
      </w:r>
      <w:r w:rsidR="00446F68">
        <w:br/>
      </w:r>
      <w:r w:rsidRPr="00102D3E">
        <w:t>w sprawie ochrony osób fizycznych w związku z przetwarzaniem danych osobowych i w sprawie swobodnego przepływu takich danych oraz uchylenia dyrektywy 95/46/WE.</w:t>
      </w:r>
    </w:p>
    <w:p w14:paraId="042A62BA" w14:textId="62DB32B2" w:rsidR="00B63CD9" w:rsidRDefault="00102D3E" w:rsidP="00B518FC">
      <w:pPr>
        <w:jc w:val="both"/>
      </w:pPr>
      <w:r w:rsidRPr="00102D3E">
        <w:t>Oświadczam, iż zapoznałem(</w:t>
      </w:r>
      <w:proofErr w:type="spellStart"/>
      <w:r w:rsidRPr="00102D3E">
        <w:t>am</w:t>
      </w:r>
      <w:proofErr w:type="spellEnd"/>
      <w:r w:rsidRPr="00102D3E">
        <w:t xml:space="preserve">) się z regulaminem USŁUGI NEWSLETTERA Powiatowego Urzędu Pracy w Ciechanowie i </w:t>
      </w:r>
      <w:r w:rsidRPr="00102D3E">
        <w:rPr>
          <w:b/>
          <w:bCs/>
        </w:rPr>
        <w:t xml:space="preserve">akceptuję </w:t>
      </w:r>
      <w:r w:rsidRPr="00102D3E">
        <w:t>jego postanowienia.</w:t>
      </w:r>
    </w:p>
    <w:p w14:paraId="172A6D9D" w14:textId="77777777" w:rsidR="00E52194" w:rsidRPr="00DE7DA0" w:rsidRDefault="00E52194" w:rsidP="00414573">
      <w:pPr>
        <w:spacing w:before="360" w:line="360" w:lineRule="auto"/>
        <w:rPr>
          <w:rFonts w:ascii="Arial" w:hAnsi="Arial"/>
          <w:sz w:val="28"/>
          <w:szCs w:val="28"/>
        </w:rPr>
      </w:pPr>
    </w:p>
    <w:p w14:paraId="050576BC" w14:textId="58EEB184" w:rsidR="00B518FC" w:rsidRDefault="00B518FC" w:rsidP="00B518FC">
      <w:pPr>
        <w:spacing w:line="360" w:lineRule="auto"/>
        <w:ind w:left="3686" w:right="-8"/>
        <w:jc w:val="center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>.............................................................................</w:t>
      </w:r>
      <w:r>
        <w:rPr>
          <w:rFonts w:ascii="Arial" w:hAnsi="Arial"/>
        </w:rPr>
        <w:br/>
      </w:r>
      <w:r w:rsidRPr="00CE4269">
        <w:rPr>
          <w:rFonts w:ascii="Arial" w:hAnsi="Arial"/>
          <w:i/>
          <w:sz w:val="18"/>
          <w:szCs w:val="18"/>
        </w:rPr>
        <w:t>/</w:t>
      </w:r>
      <w:r>
        <w:rPr>
          <w:rFonts w:ascii="Arial" w:hAnsi="Arial"/>
          <w:i/>
          <w:sz w:val="18"/>
          <w:szCs w:val="18"/>
        </w:rPr>
        <w:t>data i czytelny podpis</w:t>
      </w:r>
      <w:r w:rsidRPr="00CE4269">
        <w:rPr>
          <w:rFonts w:ascii="Arial" w:hAnsi="Arial"/>
          <w:i/>
          <w:sz w:val="18"/>
          <w:szCs w:val="18"/>
        </w:rPr>
        <w:t>/</w:t>
      </w:r>
    </w:p>
    <w:p w14:paraId="3E31DB98" w14:textId="77777777" w:rsidR="00343D56" w:rsidRPr="007C71F3" w:rsidRDefault="00343D56" w:rsidP="00343D56">
      <w:pPr>
        <w:jc w:val="center"/>
        <w:rPr>
          <w:b/>
          <w:bCs/>
          <w:sz w:val="24"/>
          <w:szCs w:val="24"/>
        </w:rPr>
      </w:pPr>
      <w:r w:rsidRPr="007C71F3">
        <w:rPr>
          <w:b/>
          <w:bCs/>
          <w:sz w:val="24"/>
          <w:szCs w:val="24"/>
        </w:rPr>
        <w:lastRenderedPageBreak/>
        <w:t xml:space="preserve">Klauzula dotycząca przetwarzania danych </w:t>
      </w:r>
      <w:r w:rsidRPr="007C71F3">
        <w:rPr>
          <w:b/>
          <w:bCs/>
          <w:sz w:val="24"/>
          <w:szCs w:val="24"/>
        </w:rPr>
        <w:br/>
        <w:t>w usłudze NEWSLETTERA Powiatowego Urzędu Pracy w Ciechanowie</w:t>
      </w:r>
    </w:p>
    <w:p w14:paraId="19C23801" w14:textId="77777777" w:rsidR="00343D56" w:rsidRPr="008E62E0" w:rsidRDefault="00343D56" w:rsidP="00343D56">
      <w:pPr>
        <w:jc w:val="both"/>
      </w:pPr>
      <w:r w:rsidRPr="008E62E0">
        <w:t xml:space="preserve">Na podstawie art. 13 ust. 1 i 2 rozporządzenia Parlamentu Europejskiego i Rady (UE) 2016/679 </w:t>
      </w:r>
      <w:r>
        <w:br/>
      </w:r>
      <w:r w:rsidRPr="008E62E0">
        <w:t xml:space="preserve">z 27 kwietnia 2016 r. w sprawie ochrony osób fizycznych w związku z przetwarzaniem danych osobowych i w sprawie swobodnego przepływu takich danych oraz uchylenia dyrektywy 95/46/WE (dalej jako: „RODO"), informujemy o sposobie i celu w jakim przetwarzamy dane osobowe, a także </w:t>
      </w:r>
      <w:r>
        <w:br/>
      </w:r>
      <w:r w:rsidRPr="008E62E0">
        <w:t>o przysługujących prawach wynikających z RODO.</w:t>
      </w:r>
    </w:p>
    <w:p w14:paraId="4AEB336A" w14:textId="77777777" w:rsidR="00343D56" w:rsidRPr="008D557C" w:rsidRDefault="00343D56" w:rsidP="00343D56">
      <w:pPr>
        <w:jc w:val="both"/>
        <w:rPr>
          <w:b/>
          <w:bCs/>
        </w:rPr>
      </w:pPr>
      <w:r w:rsidRPr="008D557C">
        <w:rPr>
          <w:b/>
          <w:bCs/>
        </w:rPr>
        <w:t>Administrator danych i osoba odpowiedzialna za przetwarzanie danych</w:t>
      </w:r>
    </w:p>
    <w:p w14:paraId="3C203410" w14:textId="77777777" w:rsidR="00343D56" w:rsidRPr="008E62E0" w:rsidRDefault="00343D56" w:rsidP="00343D56">
      <w:pPr>
        <w:jc w:val="both"/>
      </w:pPr>
      <w:r w:rsidRPr="008E62E0">
        <w:t xml:space="preserve">Administratorem danych osobowych jest Powiatowy Urząd Pracy w Ciechanowie reprezentowany przez Dyrektora Powiatowego Urzędu Pracy w Ciechanowie z siedzibą przy ul. T. Sygietyńskiego 11, </w:t>
      </w:r>
      <w:r>
        <w:br/>
      </w:r>
      <w:r w:rsidRPr="008D557C">
        <w:t>06 - 410 Ciechanów</w:t>
      </w:r>
      <w:r>
        <w:t xml:space="preserve">, </w:t>
      </w:r>
      <w:r w:rsidRPr="008E62E0">
        <w:t>e-mail: sekretariat@pup-ciechanow.pl, tel. 23 673 08 50 (zwanych dalej "PUP").</w:t>
      </w:r>
    </w:p>
    <w:p w14:paraId="3A7A1963" w14:textId="77777777" w:rsidR="00343D56" w:rsidRPr="008E62E0" w:rsidRDefault="00343D56" w:rsidP="00343D56">
      <w:pPr>
        <w:jc w:val="both"/>
      </w:pPr>
      <w:r w:rsidRPr="008E62E0">
        <w:t xml:space="preserve">Wyznaczonym przez Administratora Inspektorem Ochrony Danych jest Dawid Kamil Łukaszewski, </w:t>
      </w:r>
      <w:r>
        <w:br/>
      </w:r>
      <w:r w:rsidRPr="008E62E0">
        <w:t xml:space="preserve">z którym można się kontaktować we wszystkich sprawach dotyczących przetwarzania danych osobowych oraz korzystania z praw związanych z przetwarzaniem danych pod adresem e-mail: iod@pup-ciechanow.pl lub za pomocą poczty tradycyjnej na adres: ul. Tadeusza Sygietyńskiego 11, </w:t>
      </w:r>
      <w:r>
        <w:br/>
      </w:r>
      <w:r w:rsidRPr="008E62E0">
        <w:t>06 - 410 Ciechanów.</w:t>
      </w:r>
    </w:p>
    <w:p w14:paraId="792CC10E" w14:textId="77777777" w:rsidR="00343D56" w:rsidRPr="008D557C" w:rsidRDefault="00343D56" w:rsidP="00343D56">
      <w:pPr>
        <w:jc w:val="both"/>
        <w:rPr>
          <w:b/>
          <w:bCs/>
        </w:rPr>
      </w:pPr>
      <w:r w:rsidRPr="008D557C">
        <w:rPr>
          <w:b/>
          <w:bCs/>
        </w:rPr>
        <w:t xml:space="preserve">Cel przetwarzania danych osobowych i podstawa prawna przetwarzania </w:t>
      </w:r>
    </w:p>
    <w:p w14:paraId="44F72AF9" w14:textId="77777777" w:rsidR="00343D56" w:rsidRDefault="00343D56" w:rsidP="00343D56">
      <w:pPr>
        <w:jc w:val="both"/>
      </w:pPr>
      <w:r w:rsidRPr="008E62E0">
        <w:t xml:space="preserve">Przetwarzamy dane osobowe zgodnie z postanowieniami RODO i polskiej ustawy o ochronie danych osobowych. Dane osobowe </w:t>
      </w:r>
      <w:r>
        <w:t xml:space="preserve">takie jak: </w:t>
      </w:r>
      <w:r w:rsidRPr="007C26AF">
        <w:t>imię, nazwis</w:t>
      </w:r>
      <w:r>
        <w:t>ko</w:t>
      </w:r>
      <w:r w:rsidRPr="007C26AF">
        <w:t>, stanowisk</w:t>
      </w:r>
      <w:r>
        <w:t>o</w:t>
      </w:r>
      <w:r w:rsidRPr="007C26AF">
        <w:t xml:space="preserve"> służbowe, nr telefonu, nazw</w:t>
      </w:r>
      <w:r>
        <w:t>a</w:t>
      </w:r>
      <w:r w:rsidRPr="007C26AF">
        <w:t xml:space="preserve"> firmy,</w:t>
      </w:r>
      <w:r>
        <w:t xml:space="preserve"> </w:t>
      </w:r>
      <w:r w:rsidRPr="007C26AF">
        <w:t>adres poczty elektronicznej</w:t>
      </w:r>
      <w:r w:rsidRPr="008E62E0">
        <w:t xml:space="preserve"> przetwarzane są w celu</w:t>
      </w:r>
      <w:r>
        <w:t xml:space="preserve"> </w:t>
      </w:r>
      <w:r w:rsidRPr="007C71F3">
        <w:t>przekazywania na wskazany w formularzu rejestracji adres e-mail komunikatów</w:t>
      </w:r>
      <w:r>
        <w:t xml:space="preserve"> </w:t>
      </w:r>
      <w:r w:rsidRPr="004B5689">
        <w:t>na podstawie wyrażonej przez Państwa zgody (art. 6 ust. 1 lit. c) RODO)</w:t>
      </w:r>
      <w:r>
        <w:t>.</w:t>
      </w:r>
      <w:r w:rsidRPr="007C71F3">
        <w:t xml:space="preserve"> </w:t>
      </w:r>
      <w:r>
        <w:t>W</w:t>
      </w:r>
      <w:r w:rsidRPr="007C71F3">
        <w:t xml:space="preserve"> szczególności przesyłania informacji dotyczących działalności Urzędu,</w:t>
      </w:r>
      <w:r>
        <w:t xml:space="preserve"> </w:t>
      </w:r>
      <w:r w:rsidRPr="007C71F3">
        <w:t xml:space="preserve">informacje </w:t>
      </w:r>
      <w:r>
        <w:br/>
      </w:r>
      <w:r w:rsidRPr="007C71F3">
        <w:t>o terminach naborów wniosków, dostępnych formach wsparcia, wydarzeniach i spotkań organizowanych przez Urząd oraz zmianach w przepisach dotyczących rynku pracy.</w:t>
      </w:r>
    </w:p>
    <w:p w14:paraId="59387A15" w14:textId="77777777" w:rsidR="00343D56" w:rsidRPr="007C71F3" w:rsidRDefault="00343D56" w:rsidP="00343D56">
      <w:pPr>
        <w:jc w:val="both"/>
        <w:rPr>
          <w:b/>
          <w:bCs/>
        </w:rPr>
      </w:pPr>
      <w:r w:rsidRPr="00467F2C">
        <w:rPr>
          <w:b/>
          <w:bCs/>
        </w:rPr>
        <w:t>Odbiorcy danych osobowych</w:t>
      </w:r>
    </w:p>
    <w:p w14:paraId="66B0597C" w14:textId="77777777" w:rsidR="00343D56" w:rsidRPr="008E62E0" w:rsidRDefault="00343D56" w:rsidP="00343D56">
      <w:pPr>
        <w:jc w:val="both"/>
      </w:pPr>
      <w:r w:rsidRPr="008E62E0">
        <w:t xml:space="preserve">Odbiorcą Państwa danych osobowych będą wyłącznie podmioty uprawnione do ich uzyskania na podstawie obowiązujących przepisów prawa w ramach konkretnego postępowania, pracownicy PUP, jednostki prowadzące działalność pocztową oraz podmioty, z którymi Administrator zawarł umowy powierzenia danych (w tym dostawcy oprogramowania i systemów informatycznych) przy czym takie podmioty przetwarzają dane na podstawie umowy powierzenia danych podpisanej z PUP, wyłącznie </w:t>
      </w:r>
      <w:r>
        <w:br/>
      </w:r>
      <w:r w:rsidRPr="008E62E0">
        <w:t>w obszarze Państwa zgody, zgodnie z poleceniami PUP oraz pod warunkiem zachowania poufności.</w:t>
      </w:r>
      <w:r>
        <w:t xml:space="preserve"> Odbiorcami danych będą podmioty uprawnione do ich pozyskiwania na podstawie przepisów prawa. Dane osobowe nie będą przekazywane do państwa trzeciego/organizacji międzynarodowej.</w:t>
      </w:r>
    </w:p>
    <w:p w14:paraId="1665CC6E" w14:textId="77777777" w:rsidR="00343D56" w:rsidRPr="007C71F3" w:rsidRDefault="00343D56" w:rsidP="00343D56">
      <w:pPr>
        <w:jc w:val="both"/>
        <w:rPr>
          <w:b/>
          <w:bCs/>
        </w:rPr>
      </w:pPr>
      <w:r w:rsidRPr="007C71F3">
        <w:rPr>
          <w:b/>
          <w:bCs/>
        </w:rPr>
        <w:t>Czas przechowywania danych osobowych</w:t>
      </w:r>
    </w:p>
    <w:p w14:paraId="5A605E64" w14:textId="77777777" w:rsidR="00343D56" w:rsidRPr="008E62E0" w:rsidRDefault="00343D56" w:rsidP="00343D56">
      <w:pPr>
        <w:jc w:val="both"/>
      </w:pPr>
      <w:r w:rsidRPr="007C71F3">
        <w:t>Dane będą przechowywane w bazie administratora przez czas funkcjonowania newslettera, chyba że wcześniej</w:t>
      </w:r>
      <w:r>
        <w:t xml:space="preserve"> Państwo</w:t>
      </w:r>
      <w:r w:rsidRPr="007C71F3">
        <w:t xml:space="preserve"> zrezygnuje</w:t>
      </w:r>
      <w:r>
        <w:t>cie</w:t>
      </w:r>
      <w:r w:rsidRPr="007C71F3">
        <w:t xml:space="preserve"> z otrzymywania newslettera, co spowoduje usunięcie danych z bazy. </w:t>
      </w:r>
      <w:r w:rsidRPr="008E62E0">
        <w:t> </w:t>
      </w:r>
    </w:p>
    <w:p w14:paraId="3E1218A4" w14:textId="77777777" w:rsidR="00343D56" w:rsidRPr="007C71F3" w:rsidRDefault="00343D56" w:rsidP="00343D56">
      <w:pPr>
        <w:jc w:val="both"/>
        <w:rPr>
          <w:b/>
          <w:bCs/>
        </w:rPr>
      </w:pPr>
      <w:r w:rsidRPr="007C71F3">
        <w:rPr>
          <w:b/>
          <w:bCs/>
        </w:rPr>
        <w:t xml:space="preserve">Prawa przysługujące Państwu w związku z przetwarzaniem danych </w:t>
      </w:r>
    </w:p>
    <w:p w14:paraId="57481E26" w14:textId="77777777" w:rsidR="00343D56" w:rsidRPr="008E62E0" w:rsidRDefault="00343D56" w:rsidP="00343D56">
      <w:pPr>
        <w:jc w:val="both"/>
      </w:pPr>
      <w:r w:rsidRPr="008E62E0">
        <w:t>Prawo do:</w:t>
      </w:r>
    </w:p>
    <w:p w14:paraId="04B97817" w14:textId="77777777" w:rsidR="00343D56" w:rsidRPr="008E62E0" w:rsidRDefault="00343D56" w:rsidP="00343D56">
      <w:pPr>
        <w:pStyle w:val="Akapitzlist"/>
        <w:numPr>
          <w:ilvl w:val="0"/>
          <w:numId w:val="3"/>
        </w:numPr>
        <w:ind w:left="426"/>
        <w:jc w:val="both"/>
      </w:pPr>
      <w:r w:rsidRPr="008E62E0">
        <w:t>żądania dostępu do swoich danych osobowych oraz do ich sprostowania, ograniczenia przetwarzania danych osobowych lub do ich usunięcia,</w:t>
      </w:r>
    </w:p>
    <w:p w14:paraId="5A40CD7D" w14:textId="77777777" w:rsidR="00343D56" w:rsidRPr="008E62E0" w:rsidRDefault="00343D56" w:rsidP="00343D56">
      <w:pPr>
        <w:pStyle w:val="Akapitzlist"/>
        <w:numPr>
          <w:ilvl w:val="0"/>
          <w:numId w:val="3"/>
        </w:numPr>
        <w:ind w:left="426"/>
        <w:jc w:val="both"/>
      </w:pPr>
      <w:r>
        <w:lastRenderedPageBreak/>
        <w:t>wycofania</w:t>
      </w:r>
      <w:r w:rsidRPr="008E62E0">
        <w:t xml:space="preserve"> zgody w dowolnym momencie, bez wpływu na zgodność z prawem przetwarzania, którego dokonano na podstawie zgody przed jej cofnięciem w przypadku gdy przetwarzanie danych odbywa się na podstawie zgody</w:t>
      </w:r>
    </w:p>
    <w:p w14:paraId="03182B07" w14:textId="77777777" w:rsidR="00343D56" w:rsidRPr="008E62E0" w:rsidRDefault="00343D56" w:rsidP="00343D56">
      <w:pPr>
        <w:pStyle w:val="Akapitzlist"/>
        <w:numPr>
          <w:ilvl w:val="0"/>
          <w:numId w:val="3"/>
        </w:numPr>
        <w:ind w:left="426"/>
        <w:jc w:val="both"/>
      </w:pPr>
      <w:r w:rsidRPr="008E62E0">
        <w:t xml:space="preserve">wniesienia skargi do organu nadzorczego, tj. do Prezesa Urzędu Ochrony Danych Osobowych </w:t>
      </w:r>
      <w:r>
        <w:br/>
      </w:r>
      <w:r w:rsidRPr="008E62E0">
        <w:t xml:space="preserve">(ul. </w:t>
      </w:r>
      <w:r>
        <w:t>Moniuszki 1A</w:t>
      </w:r>
      <w:r w:rsidRPr="008E62E0">
        <w:t>, 00-</w:t>
      </w:r>
      <w:r>
        <w:t>014</w:t>
      </w:r>
      <w:r w:rsidRPr="008E62E0">
        <w:t xml:space="preserve"> Warszawa), w przypadku uznania, iż przetwarzanie Pani/Pana danych osobowych narusza przepisy RODO.</w:t>
      </w:r>
    </w:p>
    <w:p w14:paraId="51374D43" w14:textId="77777777" w:rsidR="00343D56" w:rsidRDefault="00343D56" w:rsidP="00343D56">
      <w:pPr>
        <w:jc w:val="both"/>
      </w:pPr>
      <w:r w:rsidRPr="007C71F3">
        <w:t>Podanie danych jest dobrowolne, lecz niezbędne do otrzymywania usługi newslettera, brak podania danych osobowych uniemożliwia otrzymywanie newslettera.</w:t>
      </w:r>
    </w:p>
    <w:p w14:paraId="519BD324" w14:textId="77777777" w:rsidR="00343D56" w:rsidRPr="008E62E0" w:rsidRDefault="00343D56" w:rsidP="00343D56">
      <w:pPr>
        <w:jc w:val="both"/>
      </w:pPr>
      <w:r w:rsidRPr="004B5689">
        <w:t>Dane nie będą podlegać zautomatyzowanemu podejmowaniu decyzji, w tym profilowaniu.</w:t>
      </w:r>
    </w:p>
    <w:p w14:paraId="61FFE7B7" w14:textId="77777777" w:rsidR="00343D56" w:rsidRPr="007C71F3" w:rsidRDefault="00343D56" w:rsidP="00343D56">
      <w:pPr>
        <w:jc w:val="both"/>
        <w:rPr>
          <w:b/>
          <w:bCs/>
        </w:rPr>
      </w:pPr>
      <w:r w:rsidRPr="007C71F3">
        <w:rPr>
          <w:b/>
          <w:bCs/>
        </w:rPr>
        <w:t xml:space="preserve">Wyrażam dobrowolnie zgodę na przetwarzanie moich danych osobowych i potwierdzam, </w:t>
      </w:r>
      <w:r>
        <w:rPr>
          <w:b/>
          <w:bCs/>
        </w:rPr>
        <w:br/>
      </w:r>
      <w:r w:rsidRPr="007C71F3">
        <w:rPr>
          <w:b/>
          <w:bCs/>
        </w:rPr>
        <w:t>że przyjmuję do wiadomości zapisy klauzuli dotycząca przetwarzania danych w Powiatowym Urzędzie Pracy w Ciechanowie</w:t>
      </w:r>
    </w:p>
    <w:p w14:paraId="316936F1" w14:textId="77777777" w:rsidR="00343D56" w:rsidRPr="008E62E0" w:rsidRDefault="00343D56" w:rsidP="00343D56">
      <w:pPr>
        <w:jc w:val="both"/>
      </w:pPr>
    </w:p>
    <w:p w14:paraId="2C6D7EC3" w14:textId="77777777" w:rsidR="00343D56" w:rsidRPr="00DE7DA0" w:rsidRDefault="00343D56" w:rsidP="00343D56">
      <w:pPr>
        <w:spacing w:before="360" w:line="360" w:lineRule="auto"/>
        <w:rPr>
          <w:rFonts w:ascii="Arial" w:hAnsi="Arial"/>
          <w:sz w:val="28"/>
          <w:szCs w:val="28"/>
        </w:rPr>
      </w:pPr>
    </w:p>
    <w:p w14:paraId="7FA4D60E" w14:textId="77777777" w:rsidR="00343D56" w:rsidRPr="00B518FC" w:rsidRDefault="00343D56" w:rsidP="00343D56">
      <w:pPr>
        <w:spacing w:line="360" w:lineRule="auto"/>
        <w:ind w:left="3686" w:right="-8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</w:t>
      </w:r>
      <w:r>
        <w:rPr>
          <w:rFonts w:ascii="Arial" w:hAnsi="Arial"/>
        </w:rPr>
        <w:br/>
      </w:r>
      <w:r w:rsidRPr="00CE4269">
        <w:rPr>
          <w:rFonts w:ascii="Arial" w:hAnsi="Arial"/>
          <w:i/>
          <w:sz w:val="18"/>
          <w:szCs w:val="18"/>
        </w:rPr>
        <w:t>/</w:t>
      </w:r>
      <w:r>
        <w:rPr>
          <w:rFonts w:ascii="Arial" w:hAnsi="Arial"/>
          <w:i/>
          <w:sz w:val="18"/>
          <w:szCs w:val="18"/>
        </w:rPr>
        <w:t>data i czytelny podpis</w:t>
      </w:r>
      <w:r w:rsidRPr="00CE4269">
        <w:rPr>
          <w:rFonts w:ascii="Arial" w:hAnsi="Arial"/>
          <w:i/>
          <w:sz w:val="18"/>
          <w:szCs w:val="18"/>
        </w:rPr>
        <w:t>/</w:t>
      </w:r>
    </w:p>
    <w:p w14:paraId="71B4C168" w14:textId="77777777" w:rsidR="00343D56" w:rsidRPr="008E62E0" w:rsidRDefault="00343D56" w:rsidP="00343D56">
      <w:pPr>
        <w:jc w:val="both"/>
      </w:pPr>
    </w:p>
    <w:p w14:paraId="3E6CA965" w14:textId="77777777" w:rsidR="00343D56" w:rsidRPr="008E62E0" w:rsidRDefault="00343D56" w:rsidP="00343D56">
      <w:pPr>
        <w:jc w:val="both"/>
      </w:pPr>
    </w:p>
    <w:p w14:paraId="69AB4FD8" w14:textId="77777777" w:rsidR="00343D56" w:rsidRPr="008E62E0" w:rsidRDefault="00343D56" w:rsidP="00343D56">
      <w:pPr>
        <w:jc w:val="both"/>
        <w:rPr>
          <w:sz w:val="20"/>
          <w:szCs w:val="20"/>
        </w:rPr>
      </w:pPr>
    </w:p>
    <w:p w14:paraId="49D12536" w14:textId="77777777" w:rsidR="00343D56" w:rsidRPr="00B518FC" w:rsidRDefault="00343D56" w:rsidP="00343D56">
      <w:pPr>
        <w:spacing w:line="360" w:lineRule="auto"/>
        <w:ind w:right="-8"/>
        <w:jc w:val="both"/>
        <w:rPr>
          <w:rFonts w:ascii="Arial" w:hAnsi="Arial"/>
        </w:rPr>
      </w:pPr>
    </w:p>
    <w:sectPr w:rsidR="00343D56" w:rsidRPr="00B518FC" w:rsidSect="00343D5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01F4" w14:textId="77777777" w:rsidR="001435A5" w:rsidRDefault="001435A5" w:rsidP="001435A5">
      <w:pPr>
        <w:spacing w:after="0" w:line="240" w:lineRule="auto"/>
      </w:pPr>
      <w:r>
        <w:separator/>
      </w:r>
    </w:p>
  </w:endnote>
  <w:endnote w:type="continuationSeparator" w:id="0">
    <w:p w14:paraId="6C4A9A41" w14:textId="77777777" w:rsidR="001435A5" w:rsidRDefault="001435A5" w:rsidP="0014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9DE7" w14:textId="77777777" w:rsidR="001435A5" w:rsidRDefault="001435A5" w:rsidP="001435A5">
      <w:pPr>
        <w:spacing w:after="0" w:line="240" w:lineRule="auto"/>
      </w:pPr>
      <w:r>
        <w:separator/>
      </w:r>
    </w:p>
  </w:footnote>
  <w:footnote w:type="continuationSeparator" w:id="0">
    <w:p w14:paraId="092F15D3" w14:textId="77777777" w:rsidR="001435A5" w:rsidRDefault="001435A5" w:rsidP="0014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65EF" w14:textId="4A8F5655" w:rsidR="00343D56" w:rsidRDefault="00343D56">
    <w:pPr>
      <w:pStyle w:val="Nagwek"/>
    </w:pPr>
    <w:r>
      <w:rPr>
        <w:noProof/>
      </w:rPr>
      <w:drawing>
        <wp:inline distT="0" distB="0" distL="0" distR="0" wp14:anchorId="14BF91F8" wp14:editId="5AAD6F2F">
          <wp:extent cx="2426335" cy="530225"/>
          <wp:effectExtent l="0" t="0" r="0" b="3175"/>
          <wp:docPr id="18691395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8EE"/>
    <w:multiLevelType w:val="hybridMultilevel"/>
    <w:tmpl w:val="2D742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3462"/>
    <w:multiLevelType w:val="hybridMultilevel"/>
    <w:tmpl w:val="BA68C13E"/>
    <w:lvl w:ilvl="0" w:tplc="450A0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D4C9D"/>
    <w:multiLevelType w:val="hybridMultilevel"/>
    <w:tmpl w:val="D4985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73697">
    <w:abstractNumId w:val="2"/>
  </w:num>
  <w:num w:numId="2" w16cid:durableId="2138374240">
    <w:abstractNumId w:val="1"/>
  </w:num>
  <w:num w:numId="3" w16cid:durableId="8163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A5"/>
    <w:rsid w:val="00026B46"/>
    <w:rsid w:val="000A5BC8"/>
    <w:rsid w:val="000C6203"/>
    <w:rsid w:val="00102D3E"/>
    <w:rsid w:val="001435A5"/>
    <w:rsid w:val="0018513A"/>
    <w:rsid w:val="001C3EAD"/>
    <w:rsid w:val="001F7178"/>
    <w:rsid w:val="00225F55"/>
    <w:rsid w:val="00277DDD"/>
    <w:rsid w:val="002B5C83"/>
    <w:rsid w:val="002E4A6F"/>
    <w:rsid w:val="00343D56"/>
    <w:rsid w:val="00347D6B"/>
    <w:rsid w:val="003566CA"/>
    <w:rsid w:val="003738F6"/>
    <w:rsid w:val="003B2BC1"/>
    <w:rsid w:val="003D5194"/>
    <w:rsid w:val="00410B47"/>
    <w:rsid w:val="00414573"/>
    <w:rsid w:val="00446F68"/>
    <w:rsid w:val="005010DE"/>
    <w:rsid w:val="005261F1"/>
    <w:rsid w:val="0053689E"/>
    <w:rsid w:val="005A6200"/>
    <w:rsid w:val="007F50D4"/>
    <w:rsid w:val="00846309"/>
    <w:rsid w:val="0085481B"/>
    <w:rsid w:val="00904712"/>
    <w:rsid w:val="00916DED"/>
    <w:rsid w:val="00A467E2"/>
    <w:rsid w:val="00A579C6"/>
    <w:rsid w:val="00B518FC"/>
    <w:rsid w:val="00B63CD9"/>
    <w:rsid w:val="00BB6017"/>
    <w:rsid w:val="00C41B99"/>
    <w:rsid w:val="00C55602"/>
    <w:rsid w:val="00DA2EF2"/>
    <w:rsid w:val="00DC71D2"/>
    <w:rsid w:val="00E03ED7"/>
    <w:rsid w:val="00E52194"/>
    <w:rsid w:val="00E96D6C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  <w14:docId w14:val="415A72F9"/>
  <w15:chartTrackingRefBased/>
  <w15:docId w15:val="{CF95A11B-3697-49CB-91A1-DB658872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5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5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5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5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5A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5A5"/>
  </w:style>
  <w:style w:type="paragraph" w:styleId="Stopka">
    <w:name w:val="footer"/>
    <w:basedOn w:val="Normalny"/>
    <w:link w:val="StopkaZnak"/>
    <w:uiPriority w:val="99"/>
    <w:unhideWhenUsed/>
    <w:rsid w:val="001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5A5"/>
  </w:style>
  <w:style w:type="table" w:styleId="Tabela-Siatka">
    <w:name w:val="Table Grid"/>
    <w:basedOn w:val="Standardowy"/>
    <w:uiPriority w:val="39"/>
    <w:rsid w:val="00B6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B63C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odstawowy">
    <w:name w:val="Body Text"/>
    <w:basedOn w:val="Normalny"/>
    <w:link w:val="TekstpodstawowyZnak"/>
    <w:rsid w:val="00B518FC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518FC"/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Zajkowska</dc:creator>
  <cp:keywords/>
  <dc:description/>
  <cp:lastModifiedBy>Aleksandra Zajkowska</cp:lastModifiedBy>
  <cp:revision>11</cp:revision>
  <cp:lastPrinted>2026-03-11T11:42:00Z</cp:lastPrinted>
  <dcterms:created xsi:type="dcterms:W3CDTF">2026-03-11T10:22:00Z</dcterms:created>
  <dcterms:modified xsi:type="dcterms:W3CDTF">2026-06-25T12:30:00Z</dcterms:modified>
</cp:coreProperties>
</file>